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31538E">
        <w:rPr>
          <w:rFonts w:ascii="Times New Roman" w:hAnsi="Times New Roman"/>
          <w:b/>
          <w:i/>
          <w:sz w:val="36"/>
        </w:rPr>
        <w:t>2</w:t>
      </w:r>
    </w:p>
    <w:p w:rsidR="00385ED3" w:rsidRDefault="0031538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Pr="00A24D96" w:rsidRDefault="00C32C08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31538E">
        <w:rPr>
          <w:rFonts w:ascii="Times New Roman" w:hAnsi="Times New Roman"/>
          <w:b/>
          <w:i/>
          <w:sz w:val="24"/>
          <w:szCs w:val="24"/>
        </w:rPr>
        <w:t>10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1538E">
        <w:rPr>
          <w:rFonts w:ascii="Times New Roman" w:hAnsi="Times New Roman"/>
          <w:b/>
          <w:i/>
          <w:sz w:val="24"/>
          <w:szCs w:val="24"/>
        </w:rPr>
        <w:t>1</w:t>
      </w:r>
      <w:r w:rsidR="00863F5B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. 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červn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a</w:t>
      </w:r>
      <w:r w:rsidR="0025450E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202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DC4EEA" w:rsidRDefault="00DC4EEA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</w:p>
    <w:p w:rsidR="003C5294" w:rsidRDefault="00DC4EEA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  <w:r>
        <w:rPr>
          <w:szCs w:val="24"/>
        </w:rPr>
        <w:t xml:space="preserve">k uspořádání kulatého stolu </w:t>
      </w:r>
      <w:r w:rsidR="003C5294">
        <w:rPr>
          <w:szCs w:val="24"/>
        </w:rPr>
        <w:t xml:space="preserve">pro poslance a senátory na téma </w:t>
      </w:r>
    </w:p>
    <w:p w:rsidR="003C5294" w:rsidRDefault="003C5294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</w:p>
    <w:p w:rsidR="00DC4EEA" w:rsidRDefault="003C5294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  <w:r w:rsidRPr="003C5294">
        <w:rPr>
          <w:i/>
          <w:spacing w:val="-3"/>
          <w:szCs w:val="24"/>
        </w:rPr>
        <w:t>„České školství v mapách – prostorová analýza podmínek, průběhu a výsledků vzdělávání v</w:t>
      </w:r>
      <w:r>
        <w:rPr>
          <w:i/>
          <w:spacing w:val="-3"/>
          <w:szCs w:val="24"/>
        </w:rPr>
        <w:t> </w:t>
      </w:r>
      <w:r w:rsidRPr="003C5294">
        <w:rPr>
          <w:i/>
          <w:spacing w:val="-3"/>
          <w:szCs w:val="24"/>
        </w:rPr>
        <w:t>ČR</w:t>
      </w:r>
      <w:r>
        <w:rPr>
          <w:i/>
          <w:spacing w:val="-3"/>
          <w:szCs w:val="24"/>
        </w:rPr>
        <w:t>“</w:t>
      </w:r>
    </w:p>
    <w:p w:rsidR="00DC4EEA" w:rsidRDefault="00DC4EEA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</w:p>
    <w:p w:rsidR="00DC4EEA" w:rsidRDefault="00DC4EEA" w:rsidP="00DC4EEA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Pr="00B46CEF">
        <w:rPr>
          <w:rFonts w:ascii="Times New Roman" w:hAnsi="Times New Roman"/>
          <w:spacing w:val="-3"/>
          <w:sz w:val="24"/>
          <w:szCs w:val="24"/>
        </w:rPr>
        <w:t xml:space="preserve">Výbor pro vědu, vzdělání, kulturu, mládež a tělovýchovu </w:t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pověřuje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Pr="00A64C4C">
        <w:rPr>
          <w:rFonts w:ascii="Times New Roman" w:hAnsi="Times New Roman"/>
          <w:spacing w:val="-3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ředsedu výboru posl. Ivo Vondráka</w:t>
      </w:r>
      <w:r w:rsidR="003C5294">
        <w:rPr>
          <w:rFonts w:ascii="Times New Roman" w:hAnsi="Times New Roman"/>
          <w:spacing w:val="-3"/>
          <w:sz w:val="24"/>
          <w:szCs w:val="24"/>
        </w:rPr>
        <w:t xml:space="preserve"> k uspořádání kulatého stolu pro poslance Výboru pro vědu, vzdělání, kulturu, mládež a tělovýchovu a senátory </w:t>
      </w:r>
      <w:r w:rsidR="003C5294" w:rsidRPr="003C5294">
        <w:rPr>
          <w:rFonts w:ascii="Times New Roman" w:hAnsi="Times New Roman"/>
          <w:spacing w:val="-3"/>
          <w:sz w:val="24"/>
          <w:szCs w:val="24"/>
        </w:rPr>
        <w:t>Výbor</w:t>
      </w:r>
      <w:r w:rsidR="003C5294">
        <w:rPr>
          <w:rFonts w:ascii="Times New Roman" w:hAnsi="Times New Roman"/>
          <w:spacing w:val="-3"/>
          <w:sz w:val="24"/>
          <w:szCs w:val="24"/>
        </w:rPr>
        <w:t>u</w:t>
      </w:r>
      <w:r w:rsidR="003C5294" w:rsidRPr="003C5294">
        <w:rPr>
          <w:rFonts w:ascii="Times New Roman" w:hAnsi="Times New Roman"/>
          <w:spacing w:val="-3"/>
          <w:sz w:val="24"/>
          <w:szCs w:val="24"/>
        </w:rPr>
        <w:t xml:space="preserve"> pro vzdělávání, vědu, kulturu, lidská práva a petice </w:t>
      </w:r>
      <w:r w:rsidR="003C5294">
        <w:rPr>
          <w:rFonts w:ascii="Times New Roman" w:hAnsi="Times New Roman"/>
          <w:spacing w:val="-3"/>
          <w:sz w:val="24"/>
          <w:szCs w:val="24"/>
        </w:rPr>
        <w:t xml:space="preserve">na téma </w:t>
      </w:r>
      <w:r w:rsidR="003C5294" w:rsidRPr="003C5294">
        <w:rPr>
          <w:rFonts w:ascii="Times New Roman" w:hAnsi="Times New Roman"/>
          <w:b/>
          <w:i/>
          <w:spacing w:val="-3"/>
          <w:sz w:val="24"/>
          <w:szCs w:val="24"/>
        </w:rPr>
        <w:t>„České školství v</w:t>
      </w:r>
      <w:r w:rsidR="00FE78FA">
        <w:rPr>
          <w:rFonts w:ascii="Times New Roman" w:hAnsi="Times New Roman"/>
          <w:b/>
          <w:i/>
          <w:spacing w:val="-3"/>
          <w:sz w:val="24"/>
          <w:szCs w:val="24"/>
        </w:rPr>
        <w:t> </w:t>
      </w:r>
      <w:r w:rsidR="003C5294" w:rsidRPr="003C5294">
        <w:rPr>
          <w:rFonts w:ascii="Times New Roman" w:hAnsi="Times New Roman"/>
          <w:b/>
          <w:i/>
          <w:spacing w:val="-3"/>
          <w:sz w:val="24"/>
          <w:szCs w:val="24"/>
        </w:rPr>
        <w:t>mapách – prostorová analýza podmínek, průběhu a výsledků vzdělávání v ČR“</w:t>
      </w:r>
      <w:r w:rsidR="003C5294">
        <w:rPr>
          <w:rFonts w:ascii="Times New Roman" w:hAnsi="Times New Roman"/>
          <w:b/>
          <w:i/>
          <w:spacing w:val="-3"/>
          <w:sz w:val="24"/>
          <w:szCs w:val="24"/>
        </w:rPr>
        <w:t xml:space="preserve"> </w:t>
      </w:r>
      <w:r w:rsidR="003C5294">
        <w:rPr>
          <w:rFonts w:ascii="Times New Roman" w:hAnsi="Times New Roman"/>
          <w:i/>
          <w:spacing w:val="-3"/>
          <w:sz w:val="24"/>
          <w:szCs w:val="24"/>
        </w:rPr>
        <w:t xml:space="preserve">dne </w:t>
      </w:r>
      <w:r w:rsidRPr="003C5294">
        <w:rPr>
          <w:rFonts w:ascii="Times New Roman" w:hAnsi="Times New Roman"/>
          <w:b/>
          <w:spacing w:val="-3"/>
          <w:sz w:val="24"/>
          <w:szCs w:val="24"/>
        </w:rPr>
        <w:t>15. června 2022 od 15:00</w:t>
      </w:r>
      <w:r>
        <w:rPr>
          <w:rFonts w:ascii="Times New Roman" w:hAnsi="Times New Roman"/>
          <w:spacing w:val="-3"/>
          <w:sz w:val="24"/>
          <w:szCs w:val="24"/>
        </w:rPr>
        <w:t xml:space="preserve"> v prostorách Poslanecké sněmovny.</w:t>
      </w:r>
    </w:p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538E" w:rsidRDefault="0031538E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1631BA" w:rsidRPr="00AA613D" w:rsidTr="00867ADA">
        <w:trPr>
          <w:trHeight w:val="1307"/>
        </w:trPr>
        <w:tc>
          <w:tcPr>
            <w:tcW w:w="4174" w:type="dxa"/>
            <w:shd w:val="clear" w:color="auto" w:fill="auto"/>
          </w:tcPr>
          <w:p w:rsidR="001631BA" w:rsidRPr="00AA613D" w:rsidRDefault="00B65E91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Berki</w:t>
            </w:r>
            <w:proofErr w:type="spellEnd"/>
            <w:r w:rsidR="001631BA">
              <w:rPr>
                <w:rFonts w:ascii="Times New Roman" w:hAnsi="Times New Roman"/>
                <w:sz w:val="24"/>
                <w:szCs w:val="24"/>
              </w:rPr>
              <w:t>,</w:t>
            </w:r>
            <w:r w:rsidR="001631BA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31538E">
              <w:rPr>
                <w:rFonts w:ascii="Times New Roman" w:hAnsi="Times New Roman"/>
                <w:sz w:val="24"/>
                <w:szCs w:val="24"/>
              </w:rPr>
              <w:t>/ověřovatelka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1631BA" w:rsidRPr="00AA613D" w:rsidRDefault="0031538E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1631B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F466C5" w:rsidRPr="0031538E" w:rsidRDefault="00F466C5" w:rsidP="00DC4E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466C5" w:rsidRPr="0031538E" w:rsidSect="00867ADA">
      <w:foot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F7" w:rsidRDefault="006245F7" w:rsidP="006245F7">
      <w:pPr>
        <w:spacing w:after="0" w:line="240" w:lineRule="auto"/>
      </w:pPr>
      <w:r>
        <w:separator/>
      </w:r>
    </w:p>
  </w:endnote>
  <w:end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5F7" w:rsidRDefault="006245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F7" w:rsidRDefault="006245F7" w:rsidP="006245F7">
      <w:pPr>
        <w:spacing w:after="0" w:line="240" w:lineRule="auto"/>
      </w:pPr>
      <w:r>
        <w:separator/>
      </w:r>
    </w:p>
  </w:footnote>
  <w:foot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509B3"/>
    <w:multiLevelType w:val="multilevel"/>
    <w:tmpl w:val="8B20C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4C5C"/>
    <w:rsid w:val="000B54DB"/>
    <w:rsid w:val="000C0676"/>
    <w:rsid w:val="000C0F76"/>
    <w:rsid w:val="00104EA9"/>
    <w:rsid w:val="00107CA8"/>
    <w:rsid w:val="00125969"/>
    <w:rsid w:val="001350A7"/>
    <w:rsid w:val="00136EAF"/>
    <w:rsid w:val="00141C71"/>
    <w:rsid w:val="001631BA"/>
    <w:rsid w:val="001658E7"/>
    <w:rsid w:val="0019149F"/>
    <w:rsid w:val="001942C4"/>
    <w:rsid w:val="001E1982"/>
    <w:rsid w:val="00200ED0"/>
    <w:rsid w:val="00251A38"/>
    <w:rsid w:val="0025450E"/>
    <w:rsid w:val="00262B36"/>
    <w:rsid w:val="002655C5"/>
    <w:rsid w:val="002712FF"/>
    <w:rsid w:val="002902AB"/>
    <w:rsid w:val="00290487"/>
    <w:rsid w:val="002A06A4"/>
    <w:rsid w:val="002C6C92"/>
    <w:rsid w:val="002E326C"/>
    <w:rsid w:val="0031538E"/>
    <w:rsid w:val="00325C39"/>
    <w:rsid w:val="00330B2A"/>
    <w:rsid w:val="00373A85"/>
    <w:rsid w:val="00376FB0"/>
    <w:rsid w:val="00380243"/>
    <w:rsid w:val="00385ED3"/>
    <w:rsid w:val="003C2008"/>
    <w:rsid w:val="003C5294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4314"/>
    <w:rsid w:val="00516D7E"/>
    <w:rsid w:val="00534102"/>
    <w:rsid w:val="005512A8"/>
    <w:rsid w:val="00580D7D"/>
    <w:rsid w:val="00593A31"/>
    <w:rsid w:val="005A419C"/>
    <w:rsid w:val="005C26B6"/>
    <w:rsid w:val="005C55CB"/>
    <w:rsid w:val="005E6930"/>
    <w:rsid w:val="005F42F1"/>
    <w:rsid w:val="006158B4"/>
    <w:rsid w:val="006245F7"/>
    <w:rsid w:val="0062492A"/>
    <w:rsid w:val="00652AB2"/>
    <w:rsid w:val="006A3859"/>
    <w:rsid w:val="006B1ED8"/>
    <w:rsid w:val="006E59BF"/>
    <w:rsid w:val="007210DC"/>
    <w:rsid w:val="007626BC"/>
    <w:rsid w:val="00782100"/>
    <w:rsid w:val="00782ADB"/>
    <w:rsid w:val="00785252"/>
    <w:rsid w:val="007C180C"/>
    <w:rsid w:val="00800F30"/>
    <w:rsid w:val="00842340"/>
    <w:rsid w:val="008558C4"/>
    <w:rsid w:val="00860D99"/>
    <w:rsid w:val="00863F5B"/>
    <w:rsid w:val="00867ADA"/>
    <w:rsid w:val="00870B73"/>
    <w:rsid w:val="008A5A13"/>
    <w:rsid w:val="008B1C54"/>
    <w:rsid w:val="008D78E4"/>
    <w:rsid w:val="008F194D"/>
    <w:rsid w:val="00944472"/>
    <w:rsid w:val="009544E5"/>
    <w:rsid w:val="009850B1"/>
    <w:rsid w:val="009A13BF"/>
    <w:rsid w:val="009C7A33"/>
    <w:rsid w:val="009E13DE"/>
    <w:rsid w:val="009E4031"/>
    <w:rsid w:val="00A15268"/>
    <w:rsid w:val="00A20DAF"/>
    <w:rsid w:val="00A242F5"/>
    <w:rsid w:val="00A24D96"/>
    <w:rsid w:val="00A31502"/>
    <w:rsid w:val="00A342E8"/>
    <w:rsid w:val="00A53028"/>
    <w:rsid w:val="00A55F4E"/>
    <w:rsid w:val="00A86F36"/>
    <w:rsid w:val="00A94E25"/>
    <w:rsid w:val="00AD26F6"/>
    <w:rsid w:val="00AE6F1A"/>
    <w:rsid w:val="00B12891"/>
    <w:rsid w:val="00B6210E"/>
    <w:rsid w:val="00B631BA"/>
    <w:rsid w:val="00B65E91"/>
    <w:rsid w:val="00B84882"/>
    <w:rsid w:val="00BC403D"/>
    <w:rsid w:val="00BC5A6C"/>
    <w:rsid w:val="00BD08A6"/>
    <w:rsid w:val="00BE23DF"/>
    <w:rsid w:val="00BE29A1"/>
    <w:rsid w:val="00BF6C2E"/>
    <w:rsid w:val="00C01A9F"/>
    <w:rsid w:val="00C0652A"/>
    <w:rsid w:val="00C32C08"/>
    <w:rsid w:val="00C66F52"/>
    <w:rsid w:val="00C8759C"/>
    <w:rsid w:val="00C924AE"/>
    <w:rsid w:val="00C9781F"/>
    <w:rsid w:val="00CB4737"/>
    <w:rsid w:val="00CE4280"/>
    <w:rsid w:val="00CF25D2"/>
    <w:rsid w:val="00CF2B35"/>
    <w:rsid w:val="00D01976"/>
    <w:rsid w:val="00D11D36"/>
    <w:rsid w:val="00D60E1D"/>
    <w:rsid w:val="00D655E8"/>
    <w:rsid w:val="00D710F5"/>
    <w:rsid w:val="00D80C23"/>
    <w:rsid w:val="00D92018"/>
    <w:rsid w:val="00DC4EEA"/>
    <w:rsid w:val="00DC6DD0"/>
    <w:rsid w:val="00DF2DA0"/>
    <w:rsid w:val="00E41334"/>
    <w:rsid w:val="00E41B27"/>
    <w:rsid w:val="00E53C10"/>
    <w:rsid w:val="00E54221"/>
    <w:rsid w:val="00E6603A"/>
    <w:rsid w:val="00EB25AC"/>
    <w:rsid w:val="00EC17EC"/>
    <w:rsid w:val="00EE5609"/>
    <w:rsid w:val="00F0751F"/>
    <w:rsid w:val="00F07A0A"/>
    <w:rsid w:val="00F466C5"/>
    <w:rsid w:val="00F51EFE"/>
    <w:rsid w:val="00FD1B4C"/>
    <w:rsid w:val="00FE78FA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5422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qFormat/>
    <w:rsid w:val="00B631BA"/>
    <w:pPr>
      <w:widowControl w:val="0"/>
      <w:shd w:val="clear" w:color="auto" w:fill="FFFFFF"/>
      <w:spacing w:after="0" w:line="240" w:lineRule="auto"/>
      <w:ind w:left="720"/>
      <w:textAlignment w:val="baseline"/>
    </w:pPr>
    <w:rPr>
      <w:rFonts w:cs="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customStyle="1" w:styleId="PS-pedmtusnesen">
    <w:name w:val="PS-předmět usnesení"/>
    <w:basedOn w:val="Normln"/>
    <w:qFormat/>
    <w:rsid w:val="0031538E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2022-05-30T13:59:00Z</cp:lastPrinted>
  <dcterms:created xsi:type="dcterms:W3CDTF">2022-06-01T14:58:00Z</dcterms:created>
  <dcterms:modified xsi:type="dcterms:W3CDTF">2022-06-01T14:58:00Z</dcterms:modified>
</cp:coreProperties>
</file>